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1F" w:rsidRDefault="00A27B1F" w:rsidP="00A27B1F"/>
    <w:p w:rsidR="00150605" w:rsidRPr="00972B47" w:rsidRDefault="00150605" w:rsidP="00150605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150605" w:rsidRPr="00972B47" w:rsidRDefault="00150605" w:rsidP="0015060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150605" w:rsidRPr="00972B47" w:rsidRDefault="00150605" w:rsidP="0015060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150605" w:rsidRPr="00972B47" w:rsidRDefault="00150605" w:rsidP="0015060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150605" w:rsidRPr="00972B47" w:rsidRDefault="00150605" w:rsidP="00150605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150605" w:rsidRPr="00972B47" w:rsidRDefault="00150605" w:rsidP="006F1596">
      <w:pPr>
        <w:numPr>
          <w:ilvl w:val="0"/>
          <w:numId w:val="2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24.08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04439C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04439C" w:rsidRDefault="00150605" w:rsidP="0004439C">
            <w:pPr>
              <w:tabs>
                <w:tab w:val="left" w:pos="1168"/>
              </w:tabs>
              <w:spacing w:line="276" w:lineRule="auto"/>
              <w:ind w:left="-34" w:right="33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4439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4439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E234D1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12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04439C" w:rsidRDefault="00150605" w:rsidP="0004439C">
            <w:pPr>
              <w:tabs>
                <w:tab w:val="left" w:pos="1809"/>
              </w:tabs>
              <w:spacing w:line="276" w:lineRule="auto"/>
              <w:ind w:left="-34" w:right="33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4439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4439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Д.К.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E234D1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E234D1" w:rsidRDefault="00150605" w:rsidP="00344302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E234D1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З.И.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E234D1">
              <w:rPr>
                <w:rFonts w:ascii="Bookman Old Style" w:eastAsiaTheme="minorEastAsia" w:hAnsi="Bookman Old Style"/>
                <w:b/>
                <w:sz w:val="24"/>
                <w:szCs w:val="22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4"/>
                <w:szCs w:val="22"/>
                <w:lang w:eastAsia="ru-RU"/>
              </w:rPr>
              <w:t>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207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6F1596">
            <w:pPr>
              <w:numPr>
                <w:ilvl w:val="0"/>
                <w:numId w:val="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5" w:rsidRPr="00CD1F2D" w:rsidRDefault="00150605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</w:tr>
      <w:tr w:rsidR="00150605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5" w:rsidRPr="00CD1F2D" w:rsidRDefault="00150605" w:rsidP="00344302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</w:tr>
    </w:tbl>
    <w:p w:rsidR="00150605" w:rsidRDefault="00150605" w:rsidP="00150605"/>
    <w:p w:rsidR="00477B0B" w:rsidRPr="00972B47" w:rsidRDefault="00477B0B" w:rsidP="00477B0B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477B0B" w:rsidRPr="00972B47" w:rsidRDefault="00477B0B" w:rsidP="00477B0B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477B0B" w:rsidRPr="00972B47" w:rsidRDefault="00477B0B" w:rsidP="00477B0B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477B0B" w:rsidRPr="00972B47" w:rsidRDefault="00477B0B" w:rsidP="00477B0B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477B0B" w:rsidRPr="00972B47" w:rsidRDefault="00477B0B" w:rsidP="00477B0B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477B0B" w:rsidRPr="00972B47" w:rsidRDefault="00477B0B" w:rsidP="006F1596">
      <w:pPr>
        <w:numPr>
          <w:ilvl w:val="0"/>
          <w:numId w:val="4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26.08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E234D1" w:rsidRDefault="00477B0B" w:rsidP="00E178BD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</w:t>
            </w:r>
            <w:r w:rsidR="00E178BD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E178BD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</w:t>
            </w:r>
            <w:r w:rsidR="00E178BD"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Д.К.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E234D1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E178BD" w:rsidRDefault="00E178BD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E178BD" w:rsidRDefault="00E178BD" w:rsidP="00344302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E178BD" w:rsidRDefault="00E178BD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E178BD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E178B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E178BD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17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З.И.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E178BD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E178B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E178BD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 w:rsidR="00E178B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2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7A167A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E178BD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7A167A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7A167A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7A167A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E178BD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E178BD" w:rsidP="00344302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E178BD" w:rsidP="00344302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206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6F1596">
            <w:pPr>
              <w:numPr>
                <w:ilvl w:val="0"/>
                <w:numId w:val="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0B" w:rsidRPr="00CD1F2D" w:rsidRDefault="00477B0B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477B0B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0B" w:rsidRPr="00CD1F2D" w:rsidRDefault="00477B0B" w:rsidP="00344302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</w:tr>
    </w:tbl>
    <w:p w:rsidR="00477B0B" w:rsidRDefault="00477B0B" w:rsidP="00477B0B"/>
    <w:p w:rsidR="000A6E7A" w:rsidRDefault="000A6E7A" w:rsidP="000A6E7A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E234D1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Д.К.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E234D1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 w:rsidR="00B64343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B64343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B64343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 w:rsidR="00B64343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З.И.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6F1596">
            <w:pPr>
              <w:numPr>
                <w:ilvl w:val="0"/>
                <w:numId w:val="5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2" w:rsidRPr="00CD1F2D" w:rsidRDefault="00344302" w:rsidP="00344302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344302" w:rsidRPr="00CD1F2D" w:rsidTr="00344302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2" w:rsidRPr="00CD1F2D" w:rsidRDefault="00344302" w:rsidP="00344302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</w:tr>
    </w:tbl>
    <w:p w:rsidR="00A27B1F" w:rsidRDefault="00A27B1F" w:rsidP="00A27B1F"/>
    <w:p w:rsidR="00DC69DB" w:rsidRDefault="00DC69DB"/>
    <w:p w:rsidR="00B64343" w:rsidRDefault="00B64343"/>
    <w:p w:rsidR="00B64343" w:rsidRDefault="00B64343"/>
    <w:p w:rsidR="00B64343" w:rsidRDefault="00B64343"/>
    <w:p w:rsidR="00B64343" w:rsidRDefault="00B64343"/>
    <w:p w:rsidR="00B64343" w:rsidRDefault="00B64343"/>
    <w:p w:rsidR="00B64343" w:rsidRDefault="00B64343"/>
    <w:p w:rsidR="00B64343" w:rsidRDefault="00B64343"/>
    <w:p w:rsidR="00B64343" w:rsidRDefault="00B64343"/>
    <w:p w:rsidR="00B64343" w:rsidRPr="00972B47" w:rsidRDefault="00B64343" w:rsidP="00B64343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B64343" w:rsidRPr="00972B47" w:rsidRDefault="00B64343" w:rsidP="00B64343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B64343" w:rsidRPr="00972B47" w:rsidRDefault="00B64343" w:rsidP="00B64343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B64343" w:rsidRPr="00972B47" w:rsidRDefault="00B64343" w:rsidP="00B64343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B64343" w:rsidRPr="00972B47" w:rsidRDefault="00B64343" w:rsidP="00B64343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B64343" w:rsidRPr="00972B47" w:rsidRDefault="00B64343" w:rsidP="006F1596">
      <w:pPr>
        <w:numPr>
          <w:ilvl w:val="0"/>
          <w:numId w:val="7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30.08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E234D1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Д.К.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E234D1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B64343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B64343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B64343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E178B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E178BD" w:rsidRDefault="00B64343" w:rsidP="00B64343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E178B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З.И.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205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6F1596">
            <w:pPr>
              <w:numPr>
                <w:ilvl w:val="0"/>
                <w:numId w:val="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43" w:rsidRPr="00CD1F2D" w:rsidRDefault="00B64343" w:rsidP="00B64343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B64343" w:rsidRPr="00CD1F2D" w:rsidTr="00B64343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43" w:rsidRPr="00CD1F2D" w:rsidRDefault="00B64343" w:rsidP="00B64343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351</w:t>
            </w:r>
          </w:p>
        </w:tc>
      </w:tr>
    </w:tbl>
    <w:p w:rsidR="00B64343" w:rsidRDefault="00B64343" w:rsidP="00B64343"/>
    <w:p w:rsidR="00B64343" w:rsidRDefault="00B64343"/>
    <w:p w:rsidR="00BF7427" w:rsidRPr="00972B47" w:rsidRDefault="00BF7427" w:rsidP="00BF7427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BF7427" w:rsidRPr="00972B47" w:rsidRDefault="00BF7427" w:rsidP="00BF7427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BF7427" w:rsidRPr="00972B47" w:rsidRDefault="00BF7427" w:rsidP="00BF7427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BF7427" w:rsidRPr="00972B47" w:rsidRDefault="00BF7427" w:rsidP="00BF7427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BF7427" w:rsidRPr="00972B47" w:rsidRDefault="00BF7427" w:rsidP="00BF7427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BF7427" w:rsidRPr="00972B47" w:rsidRDefault="00BF7427" w:rsidP="006F1596">
      <w:pPr>
        <w:numPr>
          <w:ilvl w:val="0"/>
          <w:numId w:val="8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05.09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E234D1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Д.К.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E234D1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B64343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B64343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B64343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E178BD" w:rsidRDefault="00BF7427" w:rsidP="00BF7427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E178BD" w:rsidRDefault="00BF7427" w:rsidP="00BF7427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E178B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З.И.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204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6F1596">
            <w:pPr>
              <w:numPr>
                <w:ilvl w:val="0"/>
                <w:numId w:val="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7" w:rsidRPr="00CD1F2D" w:rsidRDefault="00BF7427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BF7427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7" w:rsidRPr="00CD1F2D" w:rsidRDefault="00BF7427" w:rsidP="00BF7427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350</w:t>
            </w:r>
          </w:p>
        </w:tc>
      </w:tr>
    </w:tbl>
    <w:p w:rsidR="00BF7427" w:rsidRDefault="00BF7427" w:rsidP="00BF7427"/>
    <w:p w:rsidR="00BF7427" w:rsidRDefault="00BF7427" w:rsidP="00BF7427"/>
    <w:p w:rsidR="00C306A1" w:rsidRPr="00972B47" w:rsidRDefault="00C306A1" w:rsidP="00C306A1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C306A1" w:rsidRPr="00972B47" w:rsidRDefault="00C306A1" w:rsidP="00C306A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C306A1" w:rsidRPr="00972B47" w:rsidRDefault="00C306A1" w:rsidP="00C306A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C306A1" w:rsidRPr="00972B47" w:rsidRDefault="00C306A1" w:rsidP="00C306A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C306A1" w:rsidRPr="00972B47" w:rsidRDefault="00C306A1" w:rsidP="00C306A1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C306A1" w:rsidRPr="00972B47" w:rsidRDefault="00C306A1" w:rsidP="006F1596">
      <w:pPr>
        <w:numPr>
          <w:ilvl w:val="0"/>
          <w:numId w:val="10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05.09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E234D1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E234D1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B64343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B64343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B64343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E178B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E178BD" w:rsidRDefault="00C306A1" w:rsidP="00C306A1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E178B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206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6F1596">
            <w:pPr>
              <w:numPr>
                <w:ilvl w:val="0"/>
                <w:numId w:val="11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A1" w:rsidRPr="00CD1F2D" w:rsidRDefault="00C306A1" w:rsidP="00C306A1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C306A1" w:rsidRPr="00CD1F2D" w:rsidTr="00C306A1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A1" w:rsidRPr="00CD1F2D" w:rsidRDefault="00C306A1" w:rsidP="00C306A1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352</w:t>
            </w:r>
          </w:p>
        </w:tc>
      </w:tr>
    </w:tbl>
    <w:p w:rsidR="00C306A1" w:rsidRDefault="00C306A1" w:rsidP="00C306A1"/>
    <w:p w:rsidR="00BF7427" w:rsidRDefault="00BF7427" w:rsidP="00BF7427"/>
    <w:p w:rsidR="002F6F92" w:rsidRPr="00972B47" w:rsidRDefault="002F6F92" w:rsidP="002F6F92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2F6F92" w:rsidRPr="00972B47" w:rsidRDefault="002F6F92" w:rsidP="002F6F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2F6F92" w:rsidRPr="00972B47" w:rsidRDefault="002F6F92" w:rsidP="002F6F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2F6F92" w:rsidRPr="00972B47" w:rsidRDefault="002F6F92" w:rsidP="002F6F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Республики Северная Осетия 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–А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лания</w:t>
      </w:r>
    </w:p>
    <w:p w:rsidR="002F6F92" w:rsidRPr="00972B47" w:rsidRDefault="002F6F92" w:rsidP="002F6F92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2F6F92" w:rsidRPr="00972B47" w:rsidRDefault="002F6F92" w:rsidP="002F6F92">
      <w:pPr>
        <w:numPr>
          <w:ilvl w:val="0"/>
          <w:numId w:val="12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07.09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E234D1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E234D1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B64343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B64343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B64343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E178B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E178BD" w:rsidRDefault="002F6F92" w:rsidP="00992EAC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E178B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205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numPr>
                <w:ilvl w:val="0"/>
                <w:numId w:val="13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92" w:rsidRPr="00CD1F2D" w:rsidRDefault="002F6F92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2F6F92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992EAC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92" w:rsidRPr="00CD1F2D" w:rsidRDefault="002F6F92" w:rsidP="002F6F92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351</w:t>
            </w:r>
          </w:p>
        </w:tc>
      </w:tr>
    </w:tbl>
    <w:p w:rsidR="00B64343" w:rsidRDefault="00B64343"/>
    <w:p w:rsidR="00880076" w:rsidRDefault="00880076" w:rsidP="00F60C95">
      <w:pPr>
        <w:spacing w:after="0" w:line="360" w:lineRule="auto"/>
      </w:pPr>
    </w:p>
    <w:p w:rsidR="00880076" w:rsidRDefault="00880076" w:rsidP="00F60C95">
      <w:pPr>
        <w:spacing w:after="0" w:line="360" w:lineRule="auto"/>
      </w:pPr>
    </w:p>
    <w:p w:rsidR="00F60C95" w:rsidRPr="00972B47" w:rsidRDefault="00F60C95" w:rsidP="00F60C95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F60C95" w:rsidRPr="00972B47" w:rsidRDefault="00F60C95" w:rsidP="00F60C9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F60C95" w:rsidRPr="00972B47" w:rsidRDefault="00F60C95" w:rsidP="00F60C9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F60C95" w:rsidRPr="00880076" w:rsidRDefault="00F60C95" w:rsidP="00F60C9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880076" w:rsidRPr="00972B47" w:rsidRDefault="00880076" w:rsidP="00F60C95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F60C95" w:rsidRPr="00880076" w:rsidRDefault="00880076" w:rsidP="00880076">
      <w:pPr>
        <w:tabs>
          <w:tab w:val="left" w:pos="2550"/>
        </w:tabs>
        <w:spacing w:after="0" w:line="360" w:lineRule="auto"/>
        <w:ind w:right="-1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СПИСОК КЛАССНЫХ РУКОВОДИТЕЛЕЙ МБОУ СОШ №1 С.КИЗЛЯР</w:t>
      </w:r>
    </w:p>
    <w:p w:rsidR="00880076" w:rsidRPr="00880076" w:rsidRDefault="00880076" w:rsidP="00880076">
      <w:pPr>
        <w:tabs>
          <w:tab w:val="left" w:pos="2550"/>
        </w:tabs>
        <w:spacing w:after="0" w:line="360" w:lineRule="auto"/>
        <w:ind w:left="720" w:right="-1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НА 2022-2023 УЧЕБНЫЙ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E234D1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E234D1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B64343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B64343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B64343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E178B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25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E178BD" w:rsidRDefault="00F60C95" w:rsidP="00992EAC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E178B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3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205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7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numPr>
                <w:ilvl w:val="0"/>
                <w:numId w:val="1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95" w:rsidRPr="00CD1F2D" w:rsidRDefault="00F60C95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13</w:t>
            </w:r>
          </w:p>
        </w:tc>
      </w:tr>
      <w:tr w:rsidR="00F60C95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F60C95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95" w:rsidRPr="00CD1F2D" w:rsidRDefault="00F60C95" w:rsidP="00992EAC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351</w:t>
            </w:r>
          </w:p>
        </w:tc>
      </w:tr>
    </w:tbl>
    <w:p w:rsidR="00F60C95" w:rsidRDefault="00F60C95" w:rsidP="00F60C95"/>
    <w:p w:rsidR="00880076" w:rsidRPr="00880076" w:rsidRDefault="00880076" w:rsidP="00880076">
      <w:pPr>
        <w:jc w:val="center"/>
        <w:rPr>
          <w:rFonts w:ascii="Bookman Old Style" w:hAnsi="Bookman Old Style"/>
          <w:sz w:val="24"/>
          <w:szCs w:val="24"/>
        </w:rPr>
      </w:pPr>
      <w:r w:rsidRPr="00880076">
        <w:rPr>
          <w:rFonts w:ascii="Bookman Old Style" w:hAnsi="Bookman Old Style"/>
          <w:sz w:val="24"/>
          <w:szCs w:val="24"/>
        </w:rPr>
        <w:t xml:space="preserve">Директор МБОУ СОШ №1 </w:t>
      </w:r>
      <w:proofErr w:type="spellStart"/>
      <w:r w:rsidRPr="00880076">
        <w:rPr>
          <w:rFonts w:ascii="Bookman Old Style" w:hAnsi="Bookman Old Style"/>
          <w:sz w:val="24"/>
          <w:szCs w:val="24"/>
        </w:rPr>
        <w:t>с.Кизляр</w:t>
      </w:r>
      <w:proofErr w:type="spellEnd"/>
      <w:r w:rsidRPr="00880076">
        <w:rPr>
          <w:rFonts w:ascii="Bookman Old Style" w:hAnsi="Bookman Old Style"/>
          <w:sz w:val="24"/>
          <w:szCs w:val="24"/>
        </w:rPr>
        <w:t xml:space="preserve">   _____________   /</w:t>
      </w:r>
      <w:proofErr w:type="spellStart"/>
      <w:r w:rsidRPr="00880076">
        <w:rPr>
          <w:rFonts w:ascii="Bookman Old Style" w:hAnsi="Bookman Old Style"/>
          <w:sz w:val="24"/>
          <w:szCs w:val="24"/>
        </w:rPr>
        <w:t>Айдарова</w:t>
      </w:r>
      <w:proofErr w:type="spellEnd"/>
      <w:r w:rsidRPr="00880076">
        <w:rPr>
          <w:rFonts w:ascii="Bookman Old Style" w:hAnsi="Bookman Old Style"/>
          <w:sz w:val="24"/>
          <w:szCs w:val="24"/>
        </w:rPr>
        <w:t xml:space="preserve"> З.А./</w:t>
      </w:r>
    </w:p>
    <w:p w:rsidR="003D7D21" w:rsidRPr="00972B47" w:rsidRDefault="003D7D21" w:rsidP="003D7D21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3D7D21" w:rsidRPr="00972B47" w:rsidRDefault="003D7D21" w:rsidP="003D7D2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3D7D21" w:rsidRPr="00972B47" w:rsidRDefault="003D7D21" w:rsidP="003D7D2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3D7D21" w:rsidRPr="00880076" w:rsidRDefault="003D7D21" w:rsidP="003D7D2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3D7D21" w:rsidRPr="00972B47" w:rsidRDefault="003D7D21" w:rsidP="003D7D2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3D7D21" w:rsidRPr="00972B47" w:rsidRDefault="003D7D21" w:rsidP="00992EAC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3D7D21" w:rsidRPr="00972B47" w:rsidRDefault="003D7D21" w:rsidP="003D7D21">
      <w:pPr>
        <w:numPr>
          <w:ilvl w:val="0"/>
          <w:numId w:val="16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 w:rsidR="007433B1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10.10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Тотразова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E234D1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E234D1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64343" w:rsidRDefault="003D7D21" w:rsidP="007433B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 w:rsidR="007433B1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64343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B64343" w:rsidRDefault="007433B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7433B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7433B1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E178BD" w:rsidRDefault="003D7D21" w:rsidP="007433B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  <w:r w:rsidR="007433B1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E178BD" w:rsidRDefault="003D7D21" w:rsidP="007433B1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 w:rsidR="007433B1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E178BD" w:rsidRDefault="003D7D21" w:rsidP="007433B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 w:rsidR="007433B1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203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7433B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7433B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3D7D21">
            <w:pPr>
              <w:numPr>
                <w:ilvl w:val="0"/>
                <w:numId w:val="17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21" w:rsidRPr="00CD1F2D" w:rsidRDefault="003D7D21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</w:tr>
      <w:tr w:rsidR="003D7D21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992EAC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1" w:rsidRPr="00CD1F2D" w:rsidRDefault="003D7D21" w:rsidP="007433B1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34</w:t>
            </w:r>
            <w:r w:rsidR="007433B1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</w:tr>
    </w:tbl>
    <w:p w:rsidR="00F60C95" w:rsidRDefault="00F60C95"/>
    <w:p w:rsidR="00992EAC" w:rsidRDefault="00992EAC"/>
    <w:p w:rsidR="00992EAC" w:rsidRPr="00972B47" w:rsidRDefault="00992EAC" w:rsidP="00992EAC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992EAC" w:rsidRPr="00972B47" w:rsidRDefault="00992EAC" w:rsidP="00992EA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992EAC" w:rsidRPr="00972B47" w:rsidRDefault="00992EAC" w:rsidP="00992EA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992EAC" w:rsidRPr="00880076" w:rsidRDefault="00992EAC" w:rsidP="00992EA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992EAC" w:rsidRPr="00972B47" w:rsidRDefault="00992EAC" w:rsidP="00992EA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992EAC" w:rsidRPr="00972B47" w:rsidRDefault="00992EAC" w:rsidP="00992EAC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992EAC" w:rsidRPr="00972B47" w:rsidRDefault="00992EAC" w:rsidP="00992EAC">
      <w:pPr>
        <w:numPr>
          <w:ilvl w:val="0"/>
          <w:numId w:val="18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 w:rsidR="0037154A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.10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Кагаова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E234D1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11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809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Темирчиева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E234D1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B64343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B64343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B64343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E178B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4"/>
                <w:lang w:eastAsia="ru-RU"/>
              </w:rP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E178BD" w:rsidRDefault="00992EAC" w:rsidP="00992EAC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11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E178B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</w:pPr>
            <w:r w:rsidRPr="00E178BD"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13</w:t>
            </w:r>
            <w:r>
              <w:rPr>
                <w:rFonts w:ascii="Bookman Old Style" w:eastAsiaTheme="minorEastAsia" w:hAnsi="Bookman Old Style"/>
                <w:b/>
                <w:color w:val="000000" w:themeColor="text1"/>
                <w:sz w:val="24"/>
                <w:lang w:eastAsia="ru-RU"/>
              </w:rPr>
              <w:t>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37154A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37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37154A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numPr>
                <w:ilvl w:val="0"/>
                <w:numId w:val="19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AC" w:rsidRPr="00CD1F2D" w:rsidRDefault="00992EAC" w:rsidP="00992EA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37154A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37154A" w:rsidP="00992EA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</w:p>
        </w:tc>
      </w:tr>
      <w:tr w:rsidR="00992EAC" w:rsidRPr="00CD1F2D" w:rsidTr="00992EA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65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992EAC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AC" w:rsidRPr="00CD1F2D" w:rsidRDefault="00992EAC" w:rsidP="0037154A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34</w:t>
            </w:r>
            <w:r w:rsidR="0037154A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5</w:t>
            </w:r>
          </w:p>
        </w:tc>
      </w:tr>
    </w:tbl>
    <w:p w:rsidR="00992EAC" w:rsidRDefault="00992EAC" w:rsidP="00992EAC"/>
    <w:p w:rsidR="00992EAC" w:rsidRDefault="00992EAC"/>
    <w:p w:rsidR="0009482C" w:rsidRPr="00972B47" w:rsidRDefault="0009482C" w:rsidP="0009482C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09482C" w:rsidRPr="00972B47" w:rsidRDefault="0009482C" w:rsidP="0009482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09482C" w:rsidRPr="00972B47" w:rsidRDefault="0009482C" w:rsidP="0009482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09482C" w:rsidRPr="00880076" w:rsidRDefault="0009482C" w:rsidP="0009482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09482C" w:rsidRPr="00972B47" w:rsidRDefault="0009482C" w:rsidP="0009482C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09482C" w:rsidRPr="00972B47" w:rsidRDefault="0009482C" w:rsidP="0009482C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09482C" w:rsidRPr="00972B47" w:rsidRDefault="0009482C" w:rsidP="0009482C">
      <w:pPr>
        <w:numPr>
          <w:ilvl w:val="0"/>
          <w:numId w:val="21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01.11.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09482C" w:rsidRDefault="0009482C" w:rsidP="0009482C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E234D1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</w:t>
            </w:r>
            <w:r w:rsidR="00426A3C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426A3C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 w:rsidR="00426A3C"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426A3C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09482C" w:rsidRDefault="0009482C" w:rsidP="0009482C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E234D1" w:rsidRDefault="0009482C" w:rsidP="007638E0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</w:t>
            </w:r>
            <w:r w:rsidR="007638E0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426A3C" w:rsidRDefault="007638E0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426A3C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B64343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B64343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B64343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994772" w:rsidRDefault="00426A3C" w:rsidP="0009482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994772" w:rsidRDefault="00426A3C" w:rsidP="0009482C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994772" w:rsidRDefault="00426A3C" w:rsidP="0009482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426A3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426A3C" w:rsidP="00426A3C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426A3C" w:rsidP="00426A3C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204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09482C">
            <w:pPr>
              <w:numPr>
                <w:ilvl w:val="0"/>
                <w:numId w:val="2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2C" w:rsidRPr="00CD1F2D" w:rsidRDefault="0009482C" w:rsidP="00426A3C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426A3C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426A3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09482C" w:rsidRPr="00CD1F2D" w:rsidTr="00426A3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CD1F2D" w:rsidRDefault="0009482C" w:rsidP="00426A3C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09482C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09482C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2C" w:rsidRPr="002A302C" w:rsidRDefault="002A302C" w:rsidP="0009482C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343</w:t>
            </w:r>
          </w:p>
        </w:tc>
      </w:tr>
    </w:tbl>
    <w:p w:rsidR="0009482C" w:rsidRDefault="0009482C" w:rsidP="0009482C"/>
    <w:p w:rsidR="0009482C" w:rsidRDefault="0009482C"/>
    <w:p w:rsidR="002F4191" w:rsidRPr="00972B47" w:rsidRDefault="002F4191" w:rsidP="002F4191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2F4191" w:rsidRPr="00972B47" w:rsidRDefault="002F4191" w:rsidP="002F419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2F4191" w:rsidRPr="00972B47" w:rsidRDefault="002F4191" w:rsidP="002F419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2F4191" w:rsidRPr="00880076" w:rsidRDefault="002F4191" w:rsidP="002F419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2F4191" w:rsidRPr="00972B47" w:rsidRDefault="002F4191" w:rsidP="002F4191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2F4191" w:rsidRPr="00972B47" w:rsidRDefault="002F4191" w:rsidP="002F4191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2F4191" w:rsidRPr="00972B47" w:rsidRDefault="002F4191" w:rsidP="002F4191">
      <w:pPr>
        <w:numPr>
          <w:ilvl w:val="0"/>
          <w:numId w:val="23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14.11.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09482C" w:rsidRDefault="002F4191" w:rsidP="00A758C4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E234D1" w:rsidRDefault="002F4191" w:rsidP="002F419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426A3C" w:rsidRDefault="002F4191" w:rsidP="002F419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426A3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09482C" w:rsidRDefault="002F4191" w:rsidP="00A758C4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E234D1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426A3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426A3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B64343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B64343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B64343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994772" w:rsidRDefault="002F4191" w:rsidP="002F4191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994772" w:rsidRDefault="002F4191" w:rsidP="002F4191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994772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204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2F4191">
            <w:pPr>
              <w:numPr>
                <w:ilvl w:val="0"/>
                <w:numId w:val="22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1" w:rsidRPr="00CD1F2D" w:rsidRDefault="002F4191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2F4191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CD1F2D" w:rsidRDefault="002F4191" w:rsidP="00A758C4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2F4191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2F4191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1" w:rsidRPr="002A302C" w:rsidRDefault="002F4191" w:rsidP="00A758C4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343</w:t>
            </w:r>
          </w:p>
        </w:tc>
      </w:tr>
    </w:tbl>
    <w:p w:rsidR="002F4191" w:rsidRDefault="002F4191" w:rsidP="002F4191"/>
    <w:p w:rsidR="002F4191" w:rsidRDefault="002F4191" w:rsidP="002F4191"/>
    <w:p w:rsidR="00A758C4" w:rsidRPr="00972B47" w:rsidRDefault="00A758C4" w:rsidP="00A758C4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A758C4" w:rsidRPr="00972B47" w:rsidRDefault="00A758C4" w:rsidP="00A758C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A758C4" w:rsidRPr="00972B47" w:rsidRDefault="00A758C4" w:rsidP="00A758C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A758C4" w:rsidRPr="00880076" w:rsidRDefault="00A758C4" w:rsidP="00A758C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A758C4" w:rsidRPr="00972B47" w:rsidRDefault="00A758C4" w:rsidP="00A758C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A758C4" w:rsidRPr="00972B47" w:rsidRDefault="00A758C4" w:rsidP="00A758C4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A758C4" w:rsidRPr="00972B47" w:rsidRDefault="00A758C4" w:rsidP="00A758C4">
      <w:pPr>
        <w:numPr>
          <w:ilvl w:val="0"/>
          <w:numId w:val="25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24.11.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09482C" w:rsidRDefault="00A758C4" w:rsidP="00A758C4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E234D1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426A3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426A3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09482C" w:rsidRDefault="00A758C4" w:rsidP="00A758C4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E234D1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426A3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426A3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4343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4343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B64343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C425DE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 w:rsidR="00C425DE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C425DE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994772" w:rsidRDefault="00A758C4" w:rsidP="00C425DE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</w:t>
            </w:r>
            <w:r w:rsidR="00C425DE"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994772" w:rsidRDefault="00A758C4" w:rsidP="00C425DE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</w:t>
            </w:r>
            <w:r w:rsidR="00C425DE"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994772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5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numPr>
                <w:ilvl w:val="0"/>
                <w:numId w:val="24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C4" w:rsidRPr="00CD1F2D" w:rsidRDefault="00A758C4" w:rsidP="00A758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A758C4" w:rsidRPr="00CD1F2D" w:rsidTr="00A758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CD1F2D" w:rsidRDefault="00A758C4" w:rsidP="00A758C4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4" w:rsidRPr="002A302C" w:rsidRDefault="00A758C4" w:rsidP="00A758C4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343</w:t>
            </w:r>
          </w:p>
        </w:tc>
      </w:tr>
    </w:tbl>
    <w:p w:rsidR="00A758C4" w:rsidRDefault="00A758C4" w:rsidP="00A758C4"/>
    <w:p w:rsidR="00A758C4" w:rsidRDefault="00A758C4" w:rsidP="00A758C4"/>
    <w:p w:rsidR="00A758C4" w:rsidRDefault="00A758C4" w:rsidP="002F4191"/>
    <w:p w:rsidR="00FD3592" w:rsidRPr="00972B47" w:rsidRDefault="00FD3592" w:rsidP="00FD3592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FD3592" w:rsidRPr="00972B47" w:rsidRDefault="00FD3592" w:rsidP="00FD35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FD3592" w:rsidRPr="00972B47" w:rsidRDefault="00FD3592" w:rsidP="00FD35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с.Кизляр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FD3592" w:rsidRPr="00880076" w:rsidRDefault="00FD3592" w:rsidP="00FD35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Республики Северная Осетия –Алания</w:t>
      </w:r>
    </w:p>
    <w:p w:rsidR="00FD3592" w:rsidRPr="00972B47" w:rsidRDefault="00FD3592" w:rsidP="00FD3592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FD3592" w:rsidRPr="00972B47" w:rsidRDefault="00FD3592" w:rsidP="00FD3592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FD3592" w:rsidRPr="00972B47" w:rsidRDefault="00FD3592" w:rsidP="00FD3592">
      <w:pPr>
        <w:numPr>
          <w:ilvl w:val="0"/>
          <w:numId w:val="27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12</w:t>
      </w:r>
      <w:r w:rsidR="00D013C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.12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.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09482C" w:rsidRDefault="00FD3592" w:rsidP="00D013C4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E234D1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426A3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426A3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09482C" w:rsidRDefault="00FD3592" w:rsidP="00D013C4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E234D1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426A3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426A3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B64343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B64343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B64343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3C5D50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3C5D50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3C5D50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3C5D50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994772" w:rsidRDefault="00FD3592" w:rsidP="003C5D50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</w:t>
            </w:r>
            <w:r w:rsidR="003C5D50"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994772" w:rsidRDefault="00FD3592" w:rsidP="003C5D50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</w:t>
            </w:r>
            <w:r w:rsidR="003C5D50"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994772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D013C4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D013C4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5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FD3592">
            <w:pPr>
              <w:numPr>
                <w:ilvl w:val="0"/>
                <w:numId w:val="26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92" w:rsidRPr="00CD1F2D" w:rsidRDefault="00FD3592" w:rsidP="00D013C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D013C4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FD3592" w:rsidRPr="00CD1F2D" w:rsidTr="00D013C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2" w:rsidRPr="00CD1F2D" w:rsidRDefault="00FD3592" w:rsidP="00D013C4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3C5D50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</w:t>
            </w:r>
            <w:r w:rsidR="003C5D50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3C5D50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0</w:t>
            </w:r>
            <w:r w:rsidR="003C5D50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2" w:rsidRPr="002A302C" w:rsidRDefault="00FD3592" w:rsidP="00D013C4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</w:t>
            </w:r>
            <w:r w:rsidR="00D013C4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4</w:t>
            </w:r>
          </w:p>
        </w:tc>
      </w:tr>
    </w:tbl>
    <w:p w:rsidR="00FD3592" w:rsidRDefault="00FD3592" w:rsidP="00FD3592"/>
    <w:p w:rsidR="00134D8F" w:rsidRPr="00972B47" w:rsidRDefault="00134D8F" w:rsidP="00134D8F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 –</w:t>
      </w:r>
    </w:p>
    <w:p w:rsidR="00134D8F" w:rsidRPr="00972B47" w:rsidRDefault="00134D8F" w:rsidP="00134D8F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134D8F" w:rsidRPr="00972B47" w:rsidRDefault="00134D8F" w:rsidP="00134D8F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134D8F" w:rsidRPr="00880076" w:rsidRDefault="00134D8F" w:rsidP="00134D8F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 xml:space="preserve">Республики Северная Осетия </w:t>
      </w:r>
      <w:proofErr w:type="gramStart"/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–А</w:t>
      </w:r>
      <w:proofErr w:type="gramEnd"/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лания</w:t>
      </w:r>
    </w:p>
    <w:p w:rsidR="00134D8F" w:rsidRPr="00972B47" w:rsidRDefault="00134D8F" w:rsidP="00134D8F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134D8F" w:rsidRPr="00972B47" w:rsidRDefault="00134D8F" w:rsidP="00134D8F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134D8F" w:rsidRPr="00972B47" w:rsidRDefault="00134D8F" w:rsidP="00134D8F">
      <w:pPr>
        <w:numPr>
          <w:ilvl w:val="0"/>
          <w:numId w:val="29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30.12.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202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09482C" w:rsidRDefault="00134D8F" w:rsidP="00DC17A4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E234D1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426A3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426A3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09482C" w:rsidRDefault="00134D8F" w:rsidP="00DC17A4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E234D1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426A3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426A3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B64343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B64343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B64343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994772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994772" w:rsidRDefault="00134D8F" w:rsidP="00DC17A4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994772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4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134D8F">
            <w:pPr>
              <w:numPr>
                <w:ilvl w:val="0"/>
                <w:numId w:val="28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F" w:rsidRPr="00CD1F2D" w:rsidRDefault="00134D8F" w:rsidP="00DC17A4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DC17A4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DC17A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134D8F" w:rsidRPr="00CD1F2D" w:rsidTr="00DC17A4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F" w:rsidRPr="00CD1F2D" w:rsidRDefault="00134D8F" w:rsidP="00DC17A4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8F" w:rsidRPr="002A302C" w:rsidRDefault="00134D8F" w:rsidP="00134D8F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</w:tr>
    </w:tbl>
    <w:p w:rsidR="00FD3592" w:rsidRDefault="00FD3592" w:rsidP="00FD3592"/>
    <w:p w:rsidR="00FD3592" w:rsidRDefault="00FD3592" w:rsidP="00FD3592"/>
    <w:p w:rsidR="00332B24" w:rsidRPr="00972B47" w:rsidRDefault="00332B24" w:rsidP="00332B24">
      <w:pPr>
        <w:spacing w:after="0" w:line="360" w:lineRule="auto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lastRenderedPageBreak/>
        <w:t>Муниципальное бюдже</w:t>
      </w:r>
      <w:bookmarkStart w:id="0" w:name="_GoBack"/>
      <w:bookmarkEnd w:id="0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тное общеобразовательное учреждение –</w:t>
      </w:r>
    </w:p>
    <w:p w:rsidR="00332B24" w:rsidRPr="00972B47" w:rsidRDefault="00332B24" w:rsidP="00332B2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средняя общеобразовательная школа №1 имени младшего сержанта </w:t>
      </w:r>
    </w:p>
    <w:p w:rsidR="00332B24" w:rsidRPr="00972B47" w:rsidRDefault="00332B24" w:rsidP="00332B2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Айдарова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Рустама Руслановича </w:t>
      </w:r>
      <w:proofErr w:type="spell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с</w:t>
      </w:r>
      <w:proofErr w:type="gramStart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.К</w:t>
      </w:r>
      <w:proofErr w:type="gram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>изляр</w:t>
      </w:r>
      <w:proofErr w:type="spellEnd"/>
      <w:r w:rsidRPr="00972B47"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  <w:t xml:space="preserve"> Моздокского района</w:t>
      </w:r>
    </w:p>
    <w:p w:rsidR="00332B24" w:rsidRPr="00880076" w:rsidRDefault="00332B24" w:rsidP="00332B2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</w:pPr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 xml:space="preserve">Республики Северная Осетия </w:t>
      </w:r>
      <w:proofErr w:type="gramStart"/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–А</w:t>
      </w:r>
      <w:proofErr w:type="gramEnd"/>
      <w:r w:rsidRPr="00880076">
        <w:rPr>
          <w:rFonts w:ascii="Bookman Old Style" w:eastAsiaTheme="minorEastAsia" w:hAnsi="Bookman Old Style" w:cs="Times New Roman"/>
          <w:b/>
          <w:sz w:val="24"/>
          <w:szCs w:val="24"/>
          <w:u w:val="single"/>
          <w:lang w:eastAsia="ru-RU"/>
        </w:rPr>
        <w:t>лания</w:t>
      </w:r>
    </w:p>
    <w:p w:rsidR="00332B24" w:rsidRPr="00972B47" w:rsidRDefault="00332B24" w:rsidP="00332B24">
      <w:pPr>
        <w:spacing w:after="0" w:line="360" w:lineRule="auto"/>
        <w:ind w:left="-709"/>
        <w:jc w:val="center"/>
        <w:rPr>
          <w:rFonts w:ascii="Bookman Old Style" w:eastAsiaTheme="minorEastAsia" w:hAnsi="Bookman Old Style" w:cs="Times New Roman"/>
          <w:b/>
          <w:sz w:val="24"/>
          <w:szCs w:val="24"/>
          <w:lang w:eastAsia="ru-RU"/>
        </w:rPr>
      </w:pPr>
    </w:p>
    <w:p w:rsidR="00332B24" w:rsidRPr="00972B47" w:rsidRDefault="00332B24" w:rsidP="00332B24">
      <w:pPr>
        <w:tabs>
          <w:tab w:val="left" w:pos="2550"/>
        </w:tabs>
        <w:spacing w:after="0" w:line="360" w:lineRule="auto"/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</w:pPr>
      <w:r w:rsidRPr="00972B47">
        <w:rPr>
          <w:rFonts w:ascii="Bookman Old Style" w:eastAsiaTheme="minorEastAsia" w:hAnsi="Bookman Old Style" w:cs="Times New Roman"/>
          <w:b/>
          <w:i/>
          <w:sz w:val="24"/>
          <w:szCs w:val="24"/>
          <w:lang w:eastAsia="ru-RU"/>
        </w:rPr>
        <w:t>О наполняемости классов</w:t>
      </w:r>
    </w:p>
    <w:p w:rsidR="00332B24" w:rsidRPr="00972B47" w:rsidRDefault="00332B24" w:rsidP="00332B24">
      <w:pPr>
        <w:numPr>
          <w:ilvl w:val="0"/>
          <w:numId w:val="31"/>
        </w:numPr>
        <w:tabs>
          <w:tab w:val="left" w:pos="2550"/>
        </w:tabs>
        <w:spacing w:after="0" w:line="360" w:lineRule="auto"/>
        <w:ind w:right="-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72B4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Определить следующий количественный состав классов на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09.01.2023</w:t>
      </w:r>
      <w:r w:rsidRPr="00AD75F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г.: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2200"/>
        <w:gridCol w:w="1502"/>
        <w:gridCol w:w="1843"/>
        <w:gridCol w:w="1506"/>
        <w:gridCol w:w="1701"/>
      </w:tblGrid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0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167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ФИО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167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167" w:right="176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Всего уч-ся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0" w:right="34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451"/>
                <w:tab w:val="left" w:pos="2550"/>
              </w:tabs>
              <w:spacing w:line="276" w:lineRule="auto"/>
              <w:ind w:left="167" w:right="175"/>
              <w:jc w:val="center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Девочки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09482C" w:rsidRDefault="00332B24" w:rsidP="00262416">
            <w:pPr>
              <w:tabs>
                <w:tab w:val="left" w:pos="1168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Кагаова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E234D1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426A3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426A3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09482C" w:rsidRDefault="00332B24" w:rsidP="00262416">
            <w:pPr>
              <w:tabs>
                <w:tab w:val="left" w:pos="1809"/>
              </w:tabs>
              <w:spacing w:line="276" w:lineRule="auto"/>
              <w:ind w:left="-34" w:right="0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proofErr w:type="spellStart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Темирчиева</w:t>
            </w:r>
            <w:proofErr w:type="spellEnd"/>
            <w:r w:rsidRPr="0009482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 xml:space="preserve"> А.М.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E234D1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426A3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426A3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426A3C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jc w:val="center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667"/>
              </w:tabs>
              <w:spacing w:line="276" w:lineRule="auto"/>
              <w:ind w:left="-34" w:right="175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Айдарова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Х.М.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B64343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lang w:eastAsia="ru-RU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B64343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 w:rsidRPr="00B64343"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B64343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lang w:eastAsia="ru-RU"/>
              </w:rPr>
              <w:t>11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Доминова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И.М.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Акбиева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Т.М.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Батырханова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С.З.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Четчикова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Элесханова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Левшева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П.И.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4В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/>
              <w:rPr>
                <w:rFonts w:ascii="Bookman Old Style" w:eastAsiaTheme="minorEastAsia" w:hAnsi="Bookman Old Style"/>
                <w:color w:val="000000" w:themeColor="text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994772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247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994772" w:rsidRDefault="00332B24" w:rsidP="00262416">
            <w:pPr>
              <w:tabs>
                <w:tab w:val="left" w:pos="2550"/>
              </w:tabs>
              <w:spacing w:line="276" w:lineRule="auto"/>
              <w:ind w:right="207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994772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FF0000"/>
                <w:sz w:val="24"/>
                <w:highlight w:val="yellow"/>
                <w:lang w:eastAsia="ru-RU"/>
              </w:rPr>
              <w:t>130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Батраева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С.Т.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spacing w:line="276" w:lineRule="auto"/>
              <w:ind w:right="-1100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Баракаева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Хасанова Р.Г.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Шевакожева</w:t>
            </w:r>
            <w:proofErr w:type="spellEnd"/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З.С.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12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 xml:space="preserve"> Г.Б.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color w:val="000000" w:themeColor="text1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color w:val="000000" w:themeColor="text1"/>
                <w:sz w:val="22"/>
                <w:szCs w:val="22"/>
                <w:lang w:eastAsia="ru-RU"/>
              </w:rPr>
              <w:t>13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Лукожева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С.К.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6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Закороева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Э.М.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15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Куразова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Кочиев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Р.Я.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7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16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Дациева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К.А.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Заузанова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Дадова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8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Сатубалова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Ф.Х.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184E49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</w:t>
            </w:r>
            <w:r w:rsidR="00184E49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184E49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</w:t>
            </w:r>
            <w:r w:rsidR="00184E49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Будайчиева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М.Э.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8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Барагунова</w:t>
            </w:r>
            <w:proofErr w:type="spellEnd"/>
            <w:r w:rsidRPr="00CD1F2D"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9</w:t>
            </w: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11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184E49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37</w:t>
            </w:r>
            <w:r w:rsidR="00184E49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262416">
            <w:pPr>
              <w:tabs>
                <w:tab w:val="left" w:pos="2550"/>
              </w:tabs>
              <w:spacing w:line="276" w:lineRule="auto"/>
              <w:ind w:left="167" w:right="131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17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184E49">
            <w:pPr>
              <w:tabs>
                <w:tab w:val="left" w:pos="2550"/>
              </w:tabs>
              <w:spacing w:line="276" w:lineRule="auto"/>
              <w:ind w:left="220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20</w:t>
            </w:r>
            <w:r w:rsidR="00184E49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4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Хажумарова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3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332B24">
            <w:pPr>
              <w:numPr>
                <w:ilvl w:val="0"/>
                <w:numId w:val="30"/>
              </w:numPr>
              <w:tabs>
                <w:tab w:val="left" w:pos="2550"/>
              </w:tabs>
              <w:spacing w:line="276" w:lineRule="auto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-34" w:right="0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Шинова</w:t>
            </w:r>
            <w:proofErr w:type="spellEnd"/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 xml:space="preserve"> О.М.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24" w:rsidRPr="00CD1F2D" w:rsidRDefault="00332B24" w:rsidP="00262416">
            <w:pPr>
              <w:tabs>
                <w:tab w:val="left" w:pos="1168"/>
                <w:tab w:val="left" w:pos="2550"/>
              </w:tabs>
              <w:spacing w:line="276" w:lineRule="auto"/>
              <w:ind w:left="176" w:right="176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right="34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  <w:r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  <w:t>6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2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262416">
            <w:pPr>
              <w:tabs>
                <w:tab w:val="left" w:pos="2550"/>
              </w:tabs>
              <w:spacing w:line="276" w:lineRule="auto"/>
              <w:ind w:right="273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262416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9</w:t>
            </w:r>
          </w:p>
        </w:tc>
      </w:tr>
      <w:tr w:rsidR="00332B24" w:rsidRPr="00CD1F2D" w:rsidTr="00262416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60"/>
              <w:contextualSpacing/>
              <w:rPr>
                <w:rFonts w:ascii="Bookman Old Style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3" w:right="-99"/>
              <w:jc w:val="left"/>
              <w:rPr>
                <w:rFonts w:ascii="Bookman Old Style" w:eastAsiaTheme="minorEastAsia" w:hAnsi="Bookman Old Style"/>
                <w:sz w:val="22"/>
                <w:szCs w:val="22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24" w:rsidRPr="00CD1F2D" w:rsidRDefault="00332B24" w:rsidP="00262416">
            <w:pPr>
              <w:tabs>
                <w:tab w:val="left" w:pos="2550"/>
              </w:tabs>
              <w:spacing w:line="276" w:lineRule="auto"/>
              <w:ind w:left="33" w:right="-99"/>
              <w:jc w:val="right"/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</w:pPr>
            <w:r w:rsidRPr="00CD1F2D">
              <w:rPr>
                <w:rFonts w:ascii="Bookman Old Style" w:eastAsiaTheme="minorEastAsia" w:hAnsi="Bookman Old Style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184E49">
            <w:pPr>
              <w:tabs>
                <w:tab w:val="left" w:pos="2550"/>
              </w:tabs>
              <w:spacing w:line="276" w:lineRule="auto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65</w:t>
            </w:r>
            <w:r w:rsidR="00184E49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262416">
            <w:pPr>
              <w:tabs>
                <w:tab w:val="left" w:pos="2550"/>
              </w:tabs>
              <w:spacing w:line="276" w:lineRule="auto"/>
              <w:ind w:left="308" w:right="273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  <w:r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B24" w:rsidRPr="002A302C" w:rsidRDefault="00332B24" w:rsidP="00184E49">
            <w:pPr>
              <w:tabs>
                <w:tab w:val="left" w:pos="2550"/>
              </w:tabs>
              <w:spacing w:line="276" w:lineRule="auto"/>
              <w:ind w:left="308"/>
              <w:jc w:val="center"/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</w:pPr>
            <w:r w:rsidRPr="002A302C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34</w:t>
            </w:r>
            <w:r w:rsidR="00184E49">
              <w:rPr>
                <w:rFonts w:ascii="Bookman Old Style" w:eastAsiaTheme="minorEastAsia" w:hAnsi="Bookman Old Style"/>
                <w:b/>
                <w:sz w:val="22"/>
                <w:szCs w:val="22"/>
                <w:highlight w:val="yellow"/>
                <w:lang w:eastAsia="ru-RU"/>
              </w:rPr>
              <w:t>3</w:t>
            </w:r>
          </w:p>
        </w:tc>
      </w:tr>
    </w:tbl>
    <w:p w:rsidR="002F4191" w:rsidRDefault="002F4191"/>
    <w:sectPr w:rsidR="002F4191" w:rsidSect="009F58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F7F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596A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D712EF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850C7D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A37007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8641C7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CF1D48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980971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6430AEF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A541BA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D360E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E1311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B834AD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A7854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84449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7A6DF2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61190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C97283C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F8800C0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711CB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1F22EB0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81A9F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B04C8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B8610C3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E643D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01414"/>
    <w:multiLevelType w:val="multilevel"/>
    <w:tmpl w:val="3A985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EC14BA6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AC2435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123A0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81212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240CF"/>
    <w:multiLevelType w:val="hybridMultilevel"/>
    <w:tmpl w:val="0CB84D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6"/>
  </w:num>
  <w:num w:numId="9">
    <w:abstractNumId w:val="24"/>
  </w:num>
  <w:num w:numId="10">
    <w:abstractNumId w:val="25"/>
  </w:num>
  <w:num w:numId="11">
    <w:abstractNumId w:val="27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22"/>
  </w:num>
  <w:num w:numId="17">
    <w:abstractNumId w:val="20"/>
  </w:num>
  <w:num w:numId="18">
    <w:abstractNumId w:val="14"/>
  </w:num>
  <w:num w:numId="19">
    <w:abstractNumId w:val="9"/>
  </w:num>
  <w:num w:numId="20">
    <w:abstractNumId w:val="29"/>
  </w:num>
  <w:num w:numId="21">
    <w:abstractNumId w:val="8"/>
  </w:num>
  <w:num w:numId="22">
    <w:abstractNumId w:val="26"/>
  </w:num>
  <w:num w:numId="23">
    <w:abstractNumId w:val="19"/>
  </w:num>
  <w:num w:numId="24">
    <w:abstractNumId w:val="28"/>
  </w:num>
  <w:num w:numId="25">
    <w:abstractNumId w:val="11"/>
  </w:num>
  <w:num w:numId="26">
    <w:abstractNumId w:val="30"/>
  </w:num>
  <w:num w:numId="27">
    <w:abstractNumId w:val="3"/>
  </w:num>
  <w:num w:numId="28">
    <w:abstractNumId w:val="0"/>
  </w:num>
  <w:num w:numId="29">
    <w:abstractNumId w:val="1"/>
  </w:num>
  <w:num w:numId="30">
    <w:abstractNumId w:val="21"/>
  </w:num>
  <w:num w:numId="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3E"/>
    <w:rsid w:val="0004439C"/>
    <w:rsid w:val="0009482C"/>
    <w:rsid w:val="000A1EDE"/>
    <w:rsid w:val="000A6E7A"/>
    <w:rsid w:val="00134D8F"/>
    <w:rsid w:val="00150605"/>
    <w:rsid w:val="00184E49"/>
    <w:rsid w:val="00201F15"/>
    <w:rsid w:val="002A302C"/>
    <w:rsid w:val="002F4191"/>
    <w:rsid w:val="002F6F92"/>
    <w:rsid w:val="0033160E"/>
    <w:rsid w:val="00332B24"/>
    <w:rsid w:val="00343D78"/>
    <w:rsid w:val="00344302"/>
    <w:rsid w:val="0037154A"/>
    <w:rsid w:val="003C5D50"/>
    <w:rsid w:val="003D7D21"/>
    <w:rsid w:val="00426A3C"/>
    <w:rsid w:val="00442585"/>
    <w:rsid w:val="00477B0B"/>
    <w:rsid w:val="00492464"/>
    <w:rsid w:val="005364CA"/>
    <w:rsid w:val="006C0FB1"/>
    <w:rsid w:val="006F1596"/>
    <w:rsid w:val="007433B1"/>
    <w:rsid w:val="007638E0"/>
    <w:rsid w:val="007931CB"/>
    <w:rsid w:val="007A167A"/>
    <w:rsid w:val="007A663E"/>
    <w:rsid w:val="007B0916"/>
    <w:rsid w:val="007B2175"/>
    <w:rsid w:val="007F2DF1"/>
    <w:rsid w:val="008746FD"/>
    <w:rsid w:val="00880076"/>
    <w:rsid w:val="0095411F"/>
    <w:rsid w:val="00963C9E"/>
    <w:rsid w:val="00972B47"/>
    <w:rsid w:val="00986D11"/>
    <w:rsid w:val="00992EAC"/>
    <w:rsid w:val="00994772"/>
    <w:rsid w:val="009F5833"/>
    <w:rsid w:val="00A27B1F"/>
    <w:rsid w:val="00A758C4"/>
    <w:rsid w:val="00AA7FA1"/>
    <w:rsid w:val="00AD75F2"/>
    <w:rsid w:val="00B40CA1"/>
    <w:rsid w:val="00B50E87"/>
    <w:rsid w:val="00B64343"/>
    <w:rsid w:val="00BE5EB6"/>
    <w:rsid w:val="00BF7427"/>
    <w:rsid w:val="00C306A1"/>
    <w:rsid w:val="00C4164B"/>
    <w:rsid w:val="00C425DE"/>
    <w:rsid w:val="00C84FCA"/>
    <w:rsid w:val="00C930A3"/>
    <w:rsid w:val="00CC1A95"/>
    <w:rsid w:val="00CD1F2D"/>
    <w:rsid w:val="00CF09C3"/>
    <w:rsid w:val="00CF303E"/>
    <w:rsid w:val="00D013C4"/>
    <w:rsid w:val="00D31492"/>
    <w:rsid w:val="00DC69DB"/>
    <w:rsid w:val="00E03AD6"/>
    <w:rsid w:val="00E178BD"/>
    <w:rsid w:val="00E234D1"/>
    <w:rsid w:val="00F25DEA"/>
    <w:rsid w:val="00F60C95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47"/>
    <w:pPr>
      <w:spacing w:after="0" w:line="240" w:lineRule="auto"/>
      <w:ind w:left="510" w:right="425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47"/>
    <w:pPr>
      <w:spacing w:after="0" w:line="240" w:lineRule="auto"/>
      <w:ind w:left="510" w:right="425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16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2023-01-10T10:47:00Z</cp:lastPrinted>
  <dcterms:created xsi:type="dcterms:W3CDTF">2021-09-10T07:10:00Z</dcterms:created>
  <dcterms:modified xsi:type="dcterms:W3CDTF">2023-01-10T10:48:00Z</dcterms:modified>
</cp:coreProperties>
</file>